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6F" w:rsidRDefault="00211347" w:rsidP="000C14C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margin-left:389pt;margin-top:455pt;width:171pt;height:59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" filled="f" stroked="f">
            <v:textbox>
              <w:txbxContent>
                <w:p w:rsidR="000C14C9" w:rsidRPr="007279D4" w:rsidRDefault="007279D4" w:rsidP="007279D4">
                  <w:pPr>
                    <w:jc w:val="center"/>
                    <w:rPr>
                      <w:rFonts w:ascii="Barmeno Regular" w:hAnsi="Barmeno Regular"/>
                      <w:b/>
                      <w:sz w:val="26"/>
                      <w:szCs w:val="26"/>
                    </w:rPr>
                  </w:pPr>
                  <w:r>
                    <w:rPr>
                      <w:rFonts w:ascii="Barmeno Regular" w:hAnsi="Barmeno Regular"/>
                      <w:color w:val="D00202"/>
                      <w:sz w:val="26"/>
                      <w:szCs w:val="26"/>
                    </w:rPr>
                    <w:t>RELATORI:</w:t>
                  </w:r>
                </w:p>
                <w:p w:rsidR="007279D4" w:rsidRPr="00C54D7C" w:rsidRDefault="00B95301" w:rsidP="00B95301">
                  <w:pPr>
                    <w:jc w:val="center"/>
                    <w:rPr>
                      <w:rFonts w:ascii="Barmeno Regular" w:hAnsi="Barmeno Regular"/>
                      <w:b/>
                      <w:sz w:val="32"/>
                      <w:szCs w:val="26"/>
                    </w:rPr>
                  </w:pPr>
                  <w:r>
                    <w:rPr>
                      <w:rFonts w:ascii="Barmeno Regular" w:hAnsi="Barmeno Regular"/>
                      <w:b/>
                      <w:sz w:val="32"/>
                      <w:szCs w:val="26"/>
                    </w:rPr>
                    <w:t xml:space="preserve">Maria Daniela </w:t>
                  </w:r>
                  <w:proofErr w:type="spellStart"/>
                  <w:r>
                    <w:rPr>
                      <w:rFonts w:ascii="Barmeno Regular" w:hAnsi="Barmeno Regular"/>
                      <w:b/>
                      <w:sz w:val="32"/>
                      <w:szCs w:val="26"/>
                    </w:rPr>
                    <w:t>Mauceri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5" o:spid="_x0000_s1027" type="#_x0000_t202" style="position:absolute;margin-left:380pt;margin-top:324pt;width:203pt;height:10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" filled="f" stroked="f">
            <v:textbox>
              <w:txbxContent>
                <w:p w:rsidR="000C14C9" w:rsidRPr="00201E5C" w:rsidRDefault="00B95301" w:rsidP="000C14C9">
                  <w:pPr>
                    <w:pStyle w:val="Paragrafobase"/>
                    <w:spacing w:line="240" w:lineRule="auto"/>
                    <w:rPr>
                      <w:rFonts w:ascii="Barmeno-Bold" w:hAnsi="Barmeno-Bold" w:cs="Barmeno-Bold"/>
                      <w:bCs/>
                      <w:color w:val="auto"/>
                      <w:sz w:val="44"/>
                      <w:szCs w:val="44"/>
                    </w:rPr>
                  </w:pPr>
                  <w:r>
                    <w:rPr>
                      <w:rFonts w:ascii="Barmeno-Bold" w:hAnsi="Barmeno-Bold" w:cs="Barmeno-Bold"/>
                      <w:bCs/>
                      <w:color w:val="auto"/>
                      <w:sz w:val="44"/>
                      <w:szCs w:val="44"/>
                    </w:rPr>
                    <w:t>CALABRIA</w:t>
                  </w:r>
                </w:p>
                <w:p w:rsidR="000C14C9" w:rsidRPr="00201E5C" w:rsidRDefault="00B95301" w:rsidP="000C14C9">
                  <w:pPr>
                    <w:spacing w:line="600" w:lineRule="exact"/>
                    <w:rPr>
                      <w:rFonts w:ascii="Barmeno-Bold" w:hAnsi="Barmeno-Bold" w:cs="Barmeno-Bold"/>
                      <w:bCs/>
                      <w:sz w:val="44"/>
                      <w:szCs w:val="44"/>
                    </w:rPr>
                  </w:pPr>
                  <w:r>
                    <w:rPr>
                      <w:rFonts w:ascii="Barmeno-Bold" w:hAnsi="Barmeno-Bold" w:cs="Barmeno-Bold"/>
                      <w:bCs/>
                      <w:sz w:val="44"/>
                      <w:szCs w:val="44"/>
                    </w:rPr>
                    <w:t>26</w:t>
                  </w:r>
                  <w:r w:rsidR="000C14C9" w:rsidRPr="00201E5C">
                    <w:rPr>
                      <w:rFonts w:ascii="Barmeno-Bold" w:hAnsi="Barmeno-Bold" w:cs="Barmeno-Bold"/>
                      <w:bCs/>
                      <w:sz w:val="44"/>
                      <w:szCs w:val="44"/>
                    </w:rPr>
                    <w:t xml:space="preserve"> gennaio 2022</w:t>
                  </w:r>
                </w:p>
                <w:p w:rsidR="000C14C9" w:rsidRPr="00201E5C" w:rsidRDefault="000C14C9" w:rsidP="000C14C9">
                  <w:pPr>
                    <w:spacing w:line="540" w:lineRule="exact"/>
                    <w:rPr>
                      <w:rFonts w:ascii="Barmeno Regular" w:hAnsi="Barmeno Regular"/>
                      <w:sz w:val="36"/>
                      <w:szCs w:val="36"/>
                    </w:rPr>
                  </w:pPr>
                  <w:r w:rsidRPr="00201E5C">
                    <w:rPr>
                      <w:rFonts w:ascii="Barmeno-Bold" w:hAnsi="Barmeno-Bold" w:cs="Barmeno-Bold"/>
                      <w:bCs/>
                      <w:sz w:val="36"/>
                      <w:szCs w:val="36"/>
                    </w:rPr>
                    <w:t>ore 8:00/11</w:t>
                  </w:r>
                  <w:r w:rsidRPr="00201E5C">
                    <w:rPr>
                      <w:rFonts w:ascii="Barmeno Regular" w:hAnsi="Barmeno Regular" w:cs="Barmeno-Bold"/>
                      <w:bCs/>
                      <w:sz w:val="36"/>
                      <w:szCs w:val="36"/>
                    </w:rPr>
                    <w:t>:00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4" o:spid="_x0000_s1030" type="#_x0000_t202" style="position:absolute;margin-left:40pt;margin-top:546pt;width:138pt;height:30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" filled="f" stroked="f">
            <v:textbox>
              <w:txbxContent>
                <w:p w:rsidR="000C14C9" w:rsidRDefault="000C14C9" w:rsidP="000C14C9">
                  <w:pPr>
                    <w:pStyle w:val="Paragrafobase"/>
                    <w:tabs>
                      <w:tab w:val="left" w:pos="260"/>
                    </w:tabs>
                    <w:jc w:val="center"/>
                    <w:rPr>
                      <w:rFonts w:ascii="Barmeno-Regular" w:hAnsi="Barmeno-Regular" w:cs="Barmeno-Regular"/>
                      <w:caps/>
                      <w:color w:val="CD0018"/>
                      <w:sz w:val="26"/>
                      <w:szCs w:val="26"/>
                    </w:rPr>
                  </w:pPr>
                  <w:r>
                    <w:rPr>
                      <w:rFonts w:ascii="Barmeno-Regular" w:hAnsi="Barmeno-Regular" w:cs="Barmeno-Regular"/>
                      <w:caps/>
                      <w:color w:val="CD0018"/>
                      <w:sz w:val="26"/>
                      <w:szCs w:val="26"/>
                    </w:rPr>
                    <w:t>Introduzione:</w:t>
                  </w:r>
                </w:p>
                <w:p w:rsidR="000C14C9" w:rsidRPr="000C14C9" w:rsidRDefault="000C14C9" w:rsidP="000C14C9">
                  <w:pPr>
                    <w:jc w:val="center"/>
                    <w:rPr>
                      <w:rFonts w:ascii="Barmeno Regular" w:hAnsi="Barmeno Regular"/>
                      <w:color w:val="FF6600"/>
                      <w:sz w:val="26"/>
                      <w:szCs w:val="26"/>
                    </w:rPr>
                  </w:pPr>
                  <w:r w:rsidRPr="000C14C9">
                    <w:rPr>
                      <w:rFonts w:ascii="Barmeno Regular" w:hAnsi="Barmeno Regular"/>
                      <w:color w:val="FF6600"/>
                      <w:sz w:val="26"/>
                      <w:szCs w:val="26"/>
                    </w:rPr>
                    <w:t>:</w:t>
                  </w:r>
                </w:p>
                <w:p w:rsidR="000C14C9" w:rsidRPr="000C14C9" w:rsidRDefault="000C14C9" w:rsidP="000C14C9">
                  <w:pPr>
                    <w:jc w:val="center"/>
                    <w:rPr>
                      <w:rFonts w:ascii="Barmeno Medium" w:hAnsi="Barmeno Medium"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3" o:spid="_x0000_s1029" type="#_x0000_t202" style="position:absolute;margin-left:35pt;margin-top:784pt;width:280pt;height:44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" filled="f" stroked="f">
            <v:textbox>
              <w:txbxContent>
                <w:p w:rsidR="00B95301" w:rsidRPr="00B95301" w:rsidRDefault="00211347" w:rsidP="00B95301">
                  <w:pPr>
                    <w:rPr>
                      <w:rFonts w:ascii="Calibri" w:eastAsia="Times New Roman" w:hAnsi="Calibri" w:cs="Times New Roman"/>
                      <w:color w:val="FF0000"/>
                      <w:sz w:val="22"/>
                      <w:szCs w:val="22"/>
                    </w:rPr>
                  </w:pPr>
                  <w:hyperlink r:id="rId4" w:history="1">
                    <w:r w:rsidR="00B95301" w:rsidRPr="0045496D">
                      <w:rPr>
                        <w:rStyle w:val="Collegamentoipertestuale"/>
                        <w:rFonts w:ascii="Calibri" w:eastAsia="Times New Roman" w:hAnsi="Calibri" w:cs="Times New Roman"/>
                        <w:sz w:val="22"/>
                        <w:szCs w:val="22"/>
                      </w:rPr>
                      <w:t>https://anief.org/as/Y6YT</w:t>
                    </w:r>
                  </w:hyperlink>
                  <w:bookmarkStart w:id="0" w:name="_GoBack"/>
                  <w:bookmarkEnd w:id="0"/>
                </w:p>
                <w:p w:rsidR="000C14C9" w:rsidRPr="000C14C9" w:rsidRDefault="000C14C9" w:rsidP="000C14C9">
                  <w:pPr>
                    <w:rPr>
                      <w:rFonts w:ascii="Barmeno Regular" w:hAnsi="Barmeno Regular"/>
                      <w:color w:val="0000FF"/>
                      <w:sz w:val="28"/>
                      <w:szCs w:val="28"/>
                      <w:u w:val="single"/>
                    </w:rPr>
                  </w:pPr>
                </w:p>
              </w:txbxContent>
            </v:textbox>
            <w10:wrap type="square"/>
          </v:shape>
        </w:pict>
      </w:r>
      <w:r w:rsidR="000C14C9">
        <w:rPr>
          <w:noProof/>
        </w:rPr>
        <w:drawing>
          <wp:inline distT="0" distB="0" distL="0" distR="0">
            <wp:extent cx="7599020" cy="1074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Regular">
    <w:charset w:val="00"/>
    <w:family w:val="auto"/>
    <w:pitch w:val="variable"/>
    <w:sig w:usb0="00000003" w:usb1="00000000" w:usb2="00000000" w:usb3="00000000" w:csb0="00000001" w:csb1="00000000"/>
  </w:font>
  <w:font w:name="Barmeno-Bold">
    <w:altName w:val="Barmen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-Regular">
    <w:altName w:val="Barmen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283"/>
  <w:characterSpacingControl w:val="doNotCompress"/>
  <w:compat>
    <w:useFELayout/>
  </w:compat>
  <w:rsids>
    <w:rsidRoot w:val="00DC0689"/>
    <w:rsid w:val="000C14C9"/>
    <w:rsid w:val="00201E5C"/>
    <w:rsid w:val="00211347"/>
    <w:rsid w:val="006155AE"/>
    <w:rsid w:val="007279D4"/>
    <w:rsid w:val="0082110D"/>
    <w:rsid w:val="00A4706F"/>
    <w:rsid w:val="00AD3D2C"/>
    <w:rsid w:val="00B95301"/>
    <w:rsid w:val="00BF6D96"/>
    <w:rsid w:val="00C54D7C"/>
    <w:rsid w:val="00CF6A8D"/>
    <w:rsid w:val="00DC0689"/>
    <w:rsid w:val="00F83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1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DC068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anief.org/as/Y6Y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Ferrara</dc:creator>
  <cp:lastModifiedBy>Dirigente</cp:lastModifiedBy>
  <cp:revision>2</cp:revision>
  <dcterms:created xsi:type="dcterms:W3CDTF">2022-01-22T11:38:00Z</dcterms:created>
  <dcterms:modified xsi:type="dcterms:W3CDTF">2022-01-22T11:38:00Z</dcterms:modified>
</cp:coreProperties>
</file>